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附件1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建筑工程学院学生干部任职审聘表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04"/>
        <w:gridCol w:w="1418"/>
        <w:gridCol w:w="1417"/>
        <w:gridCol w:w="1418"/>
        <w:gridCol w:w="1275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8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姓   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班  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  号</w:t>
            </w:r>
          </w:p>
        </w:tc>
        <w:tc>
          <w:tcPr>
            <w:tcW w:w="19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手机号码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现任职务</w:t>
            </w:r>
          </w:p>
        </w:tc>
        <w:tc>
          <w:tcPr>
            <w:tcW w:w="19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83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拟 申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报职务</w:t>
            </w:r>
          </w:p>
        </w:tc>
        <w:tc>
          <w:tcPr>
            <w:tcW w:w="7482" w:type="dxa"/>
            <w:gridSpan w:val="5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院务助理团副主席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分团委副书记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学生会主席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学生会副主席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办公室主任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办公室副主任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中心主任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部部长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中心副主任 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部副部长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部委员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部干事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协会会长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协会副会长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协会   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部部长      </w:t>
            </w:r>
          </w:p>
          <w:p>
            <w:pPr>
              <w:spacing w:line="300" w:lineRule="exact"/>
              <w:rPr>
                <w:rFonts w:ascii="Times New Roman" w:hAnsi="Times New Roman" w:eastAsia="宋体" w:cs="Times New Roman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注：在拟申报的职务前方框内划√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申报理由</w:t>
            </w:r>
          </w:p>
        </w:tc>
        <w:tc>
          <w:tcPr>
            <w:tcW w:w="748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（另附）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6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分团委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初审意见</w:t>
            </w:r>
          </w:p>
        </w:tc>
        <w:tc>
          <w:tcPr>
            <w:tcW w:w="7482" w:type="dxa"/>
            <w:gridSpan w:val="5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经初步审核，根据一年工作表现，同意聘任该同学为建工学院20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-202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学年度学生干部。</w:t>
            </w: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聘任职务：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</w:rPr>
              <w:t xml:space="preserve">                        </w:t>
            </w:r>
          </w:p>
          <w:p>
            <w:pPr>
              <w:ind w:firstLine="420" w:firstLineChars="15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审核人：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08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学工中心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审核意见</w:t>
            </w:r>
          </w:p>
        </w:tc>
        <w:tc>
          <w:tcPr>
            <w:tcW w:w="7482" w:type="dxa"/>
            <w:gridSpan w:val="5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经审核，同意聘任该同学为建工学院2019-2020学年度学生干部。</w:t>
            </w: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聘任职务：</w:t>
            </w: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  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学工中心（章）          年      月      日</w:t>
            </w:r>
          </w:p>
        </w:tc>
      </w:tr>
    </w:tbl>
    <w:p/>
    <w:p>
      <w:pPr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附件2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建筑工程学院学生助教任职审聘表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46"/>
        <w:gridCol w:w="1134"/>
        <w:gridCol w:w="1276"/>
        <w:gridCol w:w="1476"/>
        <w:gridCol w:w="1500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8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姓   名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班  级</w:t>
            </w:r>
          </w:p>
        </w:tc>
        <w:tc>
          <w:tcPr>
            <w:tcW w:w="14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  号</w:t>
            </w:r>
          </w:p>
        </w:tc>
        <w:tc>
          <w:tcPr>
            <w:tcW w:w="195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手机号码</w:t>
            </w:r>
          </w:p>
        </w:tc>
        <w:tc>
          <w:tcPr>
            <w:tcW w:w="147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担任助教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学科</w:t>
            </w:r>
          </w:p>
        </w:tc>
        <w:tc>
          <w:tcPr>
            <w:tcW w:w="195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0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申报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理由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（另附）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45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自主管理中心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初审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意见</w:t>
            </w:r>
          </w:p>
        </w:tc>
        <w:tc>
          <w:tcPr>
            <w:tcW w:w="7340" w:type="dxa"/>
            <w:gridSpan w:val="5"/>
          </w:tcPr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经初步审核，根据一年工作表现，同意聘任该同学为建工学院20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-202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学年度学生助教。</w:t>
            </w: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聘任职务：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</w:rPr>
              <w:t xml:space="preserve">                        </w:t>
            </w:r>
          </w:p>
          <w:p>
            <w:pPr>
              <w:spacing w:line="440" w:lineRule="exact"/>
              <w:ind w:firstLine="420" w:firstLineChars="15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40" w:lineRule="exact"/>
              <w:ind w:firstLine="420" w:firstLineChars="150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40" w:lineRule="exact"/>
              <w:ind w:firstLine="420" w:firstLineChars="15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审核人：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33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学工中心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审核意见</w:t>
            </w:r>
          </w:p>
        </w:tc>
        <w:tc>
          <w:tcPr>
            <w:tcW w:w="7340" w:type="dxa"/>
            <w:gridSpan w:val="5"/>
          </w:tcPr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经审核，同意聘任该同学为建工学院2019-2020学年度学生助教。</w:t>
            </w: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聘任职务：</w:t>
            </w: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  </w:t>
            </w: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spacing w:line="440" w:lineRule="exact"/>
              <w:ind w:firstLine="560" w:firstLineChars="20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学工中心（章）                年      月      日</w:t>
            </w:r>
          </w:p>
        </w:tc>
      </w:tr>
    </w:tbl>
    <w:p/>
    <w:p>
      <w:pPr>
        <w:widowControl/>
        <w:jc w:val="left"/>
        <w:rPr>
          <w:rFonts w:ascii="仿宋_GB2312" w:eastAsia="仿宋_GB2312" w:cs="仿宋" w:hAnsiTheme="minorEastAsia"/>
          <w:bCs/>
          <w:sz w:val="28"/>
          <w:szCs w:val="28"/>
        </w:rPr>
      </w:pPr>
    </w:p>
    <w:p>
      <w:pPr>
        <w:widowControl/>
        <w:jc w:val="left"/>
        <w:rPr>
          <w:rFonts w:ascii="仿宋_GB2312" w:eastAsia="仿宋_GB2312" w:cs="仿宋" w:hAnsiTheme="minorEastAsia"/>
          <w:bCs/>
          <w:sz w:val="28"/>
          <w:szCs w:val="28"/>
        </w:rPr>
      </w:pPr>
      <w:r>
        <w:rPr>
          <w:rFonts w:hint="eastAsia" w:ascii="仿宋_GB2312" w:eastAsia="仿宋_GB2312" w:cs="仿宋" w:hAnsiTheme="minorEastAsia"/>
          <w:bCs/>
          <w:sz w:val="28"/>
          <w:szCs w:val="28"/>
        </w:rPr>
        <w:t>附件3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建筑工程学院专业社团干部任职审聘表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02"/>
        <w:gridCol w:w="1192"/>
        <w:gridCol w:w="1203"/>
        <w:gridCol w:w="1335"/>
        <w:gridCol w:w="1500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8" w:hRule="atLeast"/>
          <w:jc w:val="center"/>
        </w:trPr>
        <w:tc>
          <w:tcPr>
            <w:tcW w:w="160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姓   名</w:t>
            </w: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班  级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  号</w:t>
            </w:r>
          </w:p>
        </w:tc>
        <w:tc>
          <w:tcPr>
            <w:tcW w:w="19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160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政治面貌</w:t>
            </w:r>
          </w:p>
        </w:tc>
        <w:tc>
          <w:tcPr>
            <w:tcW w:w="11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手机号码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现任职务</w:t>
            </w:r>
          </w:p>
        </w:tc>
        <w:tc>
          <w:tcPr>
            <w:tcW w:w="19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91" w:hRule="atLeast"/>
          <w:jc w:val="center"/>
        </w:trPr>
        <w:tc>
          <w:tcPr>
            <w:tcW w:w="160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拟申报职务</w:t>
            </w:r>
          </w:p>
        </w:tc>
        <w:tc>
          <w:tcPr>
            <w:tcW w:w="7184" w:type="dxa"/>
            <w:gridSpan w:val="5"/>
          </w:tcPr>
          <w:p>
            <w:pPr>
              <w:ind w:firstLine="960" w:firstLineChars="4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社长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部长</w:t>
            </w:r>
          </w:p>
          <w:p>
            <w:pPr>
              <w:ind w:firstLine="960" w:firstLineChars="4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副社长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副部长  </w:t>
            </w:r>
          </w:p>
          <w:p>
            <w:pPr>
              <w:ind w:firstLine="360" w:firstLineChars="150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注：在拟申报的职务前方框内划√ 且任期在一年年及其以上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160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申报理由</w:t>
            </w:r>
          </w:p>
        </w:tc>
        <w:tc>
          <w:tcPr>
            <w:tcW w:w="718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（另附）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67" w:hRule="atLeast"/>
          <w:jc w:val="center"/>
        </w:trPr>
        <w:tc>
          <w:tcPr>
            <w:tcW w:w="160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学术中心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初审意见</w:t>
            </w:r>
          </w:p>
        </w:tc>
        <w:tc>
          <w:tcPr>
            <w:tcW w:w="7184" w:type="dxa"/>
            <w:gridSpan w:val="5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经初步审核，根据一年工作表现，同意聘任该同学为建工学院20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-202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学年度</w:t>
            </w:r>
            <w:r>
              <w:rPr>
                <w:rFonts w:hint="eastAsia" w:ascii="Times New Roman" w:hAnsi="Times New Roman" w:eastAsia="宋体" w:cs="Times New Roman"/>
                <w:sz w:val="32"/>
                <w:szCs w:val="32"/>
              </w:rPr>
              <w:t>专业社团干部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聘任职务：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single"/>
              </w:rPr>
              <w:t xml:space="preserve">                        </w:t>
            </w:r>
          </w:p>
          <w:p>
            <w:pPr>
              <w:ind w:firstLine="420" w:firstLineChars="15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审核人：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11" w:hRule="atLeast"/>
          <w:jc w:val="center"/>
        </w:trPr>
        <w:tc>
          <w:tcPr>
            <w:tcW w:w="160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学工中心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审核意见</w:t>
            </w:r>
          </w:p>
        </w:tc>
        <w:tc>
          <w:tcPr>
            <w:tcW w:w="7184" w:type="dxa"/>
            <w:gridSpan w:val="5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经审核，同意聘任该同学为建工学院2019-2020学年度</w:t>
            </w:r>
            <w:r>
              <w:rPr>
                <w:rFonts w:hint="eastAsia" w:ascii="Times New Roman" w:hAnsi="Times New Roman" w:eastAsia="宋体" w:cs="Times New Roman"/>
                <w:sz w:val="32"/>
                <w:szCs w:val="32"/>
              </w:rPr>
              <w:t>专业社团干部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聘任职务：</w:t>
            </w: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  学工中心（章）           年      月      日</w:t>
            </w:r>
          </w:p>
        </w:tc>
      </w:tr>
    </w:tbl>
    <w:p>
      <w:pPr>
        <w:widowControl/>
        <w:jc w:val="left"/>
        <w:rPr>
          <w:rFonts w:ascii="仿宋_GB2312" w:eastAsia="仿宋_GB2312" w:cs="仿宋" w:hAnsiTheme="minorEastAsia"/>
          <w:bCs/>
          <w:sz w:val="28"/>
          <w:szCs w:val="28"/>
        </w:rPr>
      </w:pPr>
    </w:p>
    <w:p>
      <w:pPr>
        <w:widowControl/>
        <w:jc w:val="left"/>
        <w:rPr>
          <w:rFonts w:ascii="仿宋_GB2312" w:eastAsia="仿宋_GB2312" w:cs="仿宋" w:hAnsiTheme="minorEastAsia"/>
          <w:bCs/>
          <w:sz w:val="28"/>
          <w:szCs w:val="28"/>
        </w:rPr>
      </w:pPr>
    </w:p>
    <w:p>
      <w:pPr>
        <w:widowControl/>
        <w:jc w:val="left"/>
        <w:rPr>
          <w:rFonts w:asciiTheme="minorEastAsia" w:hAnsiTheme="minorEastAsia"/>
          <w:szCs w:val="21"/>
        </w:rPr>
      </w:pP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2098" w:right="1588" w:bottom="2098" w:left="1588" w:header="0" w:footer="1701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erpetua">
    <w:panose1 w:val="02020502060401020303"/>
    <w:charset w:val="00"/>
    <w:family w:val="roman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36282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ind w:right="270"/>
          <w:jc w:val="center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</w:rPr>
          <w:t>- 2 -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362826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ind w:right="360" w:firstLine="270" w:firstLineChars="150"/>
          <w:rPr>
            <w:rFonts w:asciiTheme="minorEastAsia" w:hAnsiTheme="minorEastAsia"/>
            <w:sz w:val="24"/>
            <w:szCs w:val="24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362823"/>
    </w:sdtPr>
    <w:sdtContent>
      <w:p>
        <w:pPr>
          <w:pStyle w:val="3"/>
          <w:jc w:val="right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406DB"/>
    <w:rsid w:val="0001665B"/>
    <w:rsid w:val="00027F4F"/>
    <w:rsid w:val="00030E0B"/>
    <w:rsid w:val="000350D0"/>
    <w:rsid w:val="000406DB"/>
    <w:rsid w:val="0004499D"/>
    <w:rsid w:val="0004549A"/>
    <w:rsid w:val="000561E0"/>
    <w:rsid w:val="00056827"/>
    <w:rsid w:val="00056F97"/>
    <w:rsid w:val="00076696"/>
    <w:rsid w:val="00080391"/>
    <w:rsid w:val="00091A62"/>
    <w:rsid w:val="00092D27"/>
    <w:rsid w:val="000A2B04"/>
    <w:rsid w:val="000B4140"/>
    <w:rsid w:val="000C04BE"/>
    <w:rsid w:val="000C1492"/>
    <w:rsid w:val="000C505D"/>
    <w:rsid w:val="000D650E"/>
    <w:rsid w:val="000D6C95"/>
    <w:rsid w:val="000E2249"/>
    <w:rsid w:val="000E57AC"/>
    <w:rsid w:val="000F6F4D"/>
    <w:rsid w:val="00106D6F"/>
    <w:rsid w:val="00110800"/>
    <w:rsid w:val="001125B1"/>
    <w:rsid w:val="00116C8A"/>
    <w:rsid w:val="00125365"/>
    <w:rsid w:val="00134B81"/>
    <w:rsid w:val="00137ECF"/>
    <w:rsid w:val="0015255C"/>
    <w:rsid w:val="001529B4"/>
    <w:rsid w:val="00163273"/>
    <w:rsid w:val="00170D25"/>
    <w:rsid w:val="00172C01"/>
    <w:rsid w:val="00181F0E"/>
    <w:rsid w:val="001826FA"/>
    <w:rsid w:val="001A182C"/>
    <w:rsid w:val="001B3689"/>
    <w:rsid w:val="001B68BA"/>
    <w:rsid w:val="001B6E2A"/>
    <w:rsid w:val="001C66A2"/>
    <w:rsid w:val="001D36EC"/>
    <w:rsid w:val="001D7706"/>
    <w:rsid w:val="001D7D2F"/>
    <w:rsid w:val="001E1BB1"/>
    <w:rsid w:val="001F2471"/>
    <w:rsid w:val="001F2813"/>
    <w:rsid w:val="001F59DD"/>
    <w:rsid w:val="0020209F"/>
    <w:rsid w:val="00205C66"/>
    <w:rsid w:val="0021007F"/>
    <w:rsid w:val="00215025"/>
    <w:rsid w:val="00237FD6"/>
    <w:rsid w:val="0024002D"/>
    <w:rsid w:val="00250525"/>
    <w:rsid w:val="002518BF"/>
    <w:rsid w:val="002701AF"/>
    <w:rsid w:val="00271D9C"/>
    <w:rsid w:val="00273007"/>
    <w:rsid w:val="00273D79"/>
    <w:rsid w:val="0028246B"/>
    <w:rsid w:val="00284534"/>
    <w:rsid w:val="00292C16"/>
    <w:rsid w:val="00297AF5"/>
    <w:rsid w:val="002C0C8D"/>
    <w:rsid w:val="002C1E6E"/>
    <w:rsid w:val="002C5E13"/>
    <w:rsid w:val="002D0FB6"/>
    <w:rsid w:val="002D4463"/>
    <w:rsid w:val="002E0DEC"/>
    <w:rsid w:val="002E7117"/>
    <w:rsid w:val="002F19A3"/>
    <w:rsid w:val="00301E55"/>
    <w:rsid w:val="003118B1"/>
    <w:rsid w:val="003132BE"/>
    <w:rsid w:val="00321196"/>
    <w:rsid w:val="0032727A"/>
    <w:rsid w:val="00335F86"/>
    <w:rsid w:val="003459E5"/>
    <w:rsid w:val="00355537"/>
    <w:rsid w:val="00355699"/>
    <w:rsid w:val="0036093B"/>
    <w:rsid w:val="00372FF1"/>
    <w:rsid w:val="00374520"/>
    <w:rsid w:val="00390C3F"/>
    <w:rsid w:val="0039568C"/>
    <w:rsid w:val="003A12FB"/>
    <w:rsid w:val="003A72B1"/>
    <w:rsid w:val="003B73F9"/>
    <w:rsid w:val="003C4451"/>
    <w:rsid w:val="003D2CEE"/>
    <w:rsid w:val="003E2D1F"/>
    <w:rsid w:val="003F0742"/>
    <w:rsid w:val="003F42B3"/>
    <w:rsid w:val="00400806"/>
    <w:rsid w:val="004079D6"/>
    <w:rsid w:val="00417215"/>
    <w:rsid w:val="0042082F"/>
    <w:rsid w:val="00423335"/>
    <w:rsid w:val="00425F2F"/>
    <w:rsid w:val="00431786"/>
    <w:rsid w:val="00437CD7"/>
    <w:rsid w:val="0045555B"/>
    <w:rsid w:val="0046456A"/>
    <w:rsid w:val="00467363"/>
    <w:rsid w:val="00471CD0"/>
    <w:rsid w:val="00471D28"/>
    <w:rsid w:val="004738D2"/>
    <w:rsid w:val="004844A5"/>
    <w:rsid w:val="00484761"/>
    <w:rsid w:val="00484C17"/>
    <w:rsid w:val="00492EAE"/>
    <w:rsid w:val="0049324C"/>
    <w:rsid w:val="004A3DCA"/>
    <w:rsid w:val="004A618A"/>
    <w:rsid w:val="004A7D97"/>
    <w:rsid w:val="004B3988"/>
    <w:rsid w:val="004B5D5A"/>
    <w:rsid w:val="004C2B25"/>
    <w:rsid w:val="004C3D8F"/>
    <w:rsid w:val="004D202D"/>
    <w:rsid w:val="004E5731"/>
    <w:rsid w:val="004F315F"/>
    <w:rsid w:val="00503381"/>
    <w:rsid w:val="00510AC0"/>
    <w:rsid w:val="00542117"/>
    <w:rsid w:val="00542FE9"/>
    <w:rsid w:val="00560A6D"/>
    <w:rsid w:val="00567B33"/>
    <w:rsid w:val="005777B6"/>
    <w:rsid w:val="00586481"/>
    <w:rsid w:val="00591AF5"/>
    <w:rsid w:val="005A6E67"/>
    <w:rsid w:val="005A7693"/>
    <w:rsid w:val="005B18C8"/>
    <w:rsid w:val="005C73D0"/>
    <w:rsid w:val="005E309B"/>
    <w:rsid w:val="005E5D5D"/>
    <w:rsid w:val="005F73B9"/>
    <w:rsid w:val="00610704"/>
    <w:rsid w:val="00612F68"/>
    <w:rsid w:val="006142E4"/>
    <w:rsid w:val="00614977"/>
    <w:rsid w:val="00634DAA"/>
    <w:rsid w:val="006469C6"/>
    <w:rsid w:val="00650C65"/>
    <w:rsid w:val="0067039E"/>
    <w:rsid w:val="00680DE2"/>
    <w:rsid w:val="00681D68"/>
    <w:rsid w:val="006877E1"/>
    <w:rsid w:val="006A0126"/>
    <w:rsid w:val="006B762F"/>
    <w:rsid w:val="006C2F86"/>
    <w:rsid w:val="006C3A32"/>
    <w:rsid w:val="006D2340"/>
    <w:rsid w:val="006D5586"/>
    <w:rsid w:val="006E2D9B"/>
    <w:rsid w:val="006F153B"/>
    <w:rsid w:val="006F1917"/>
    <w:rsid w:val="006F22E5"/>
    <w:rsid w:val="007001D3"/>
    <w:rsid w:val="0070142D"/>
    <w:rsid w:val="00705608"/>
    <w:rsid w:val="007109F6"/>
    <w:rsid w:val="007235F4"/>
    <w:rsid w:val="00726E68"/>
    <w:rsid w:val="00727755"/>
    <w:rsid w:val="007478D3"/>
    <w:rsid w:val="00753915"/>
    <w:rsid w:val="00756EC9"/>
    <w:rsid w:val="00765326"/>
    <w:rsid w:val="00782E4B"/>
    <w:rsid w:val="007A0984"/>
    <w:rsid w:val="007A394C"/>
    <w:rsid w:val="007A7F72"/>
    <w:rsid w:val="007B3D2B"/>
    <w:rsid w:val="007C0B99"/>
    <w:rsid w:val="007C5B86"/>
    <w:rsid w:val="007D5FCE"/>
    <w:rsid w:val="007D6130"/>
    <w:rsid w:val="007E3F44"/>
    <w:rsid w:val="007E73C2"/>
    <w:rsid w:val="007F0C46"/>
    <w:rsid w:val="0080370F"/>
    <w:rsid w:val="008303C9"/>
    <w:rsid w:val="00832F49"/>
    <w:rsid w:val="00834ACC"/>
    <w:rsid w:val="00842C0C"/>
    <w:rsid w:val="00843FA9"/>
    <w:rsid w:val="00845333"/>
    <w:rsid w:val="00845CB6"/>
    <w:rsid w:val="00847450"/>
    <w:rsid w:val="008474FC"/>
    <w:rsid w:val="00850096"/>
    <w:rsid w:val="008510BD"/>
    <w:rsid w:val="008540F0"/>
    <w:rsid w:val="00857731"/>
    <w:rsid w:val="00861153"/>
    <w:rsid w:val="00865755"/>
    <w:rsid w:val="0086794E"/>
    <w:rsid w:val="00871265"/>
    <w:rsid w:val="008849F1"/>
    <w:rsid w:val="00896A95"/>
    <w:rsid w:val="00896D3B"/>
    <w:rsid w:val="008A11CF"/>
    <w:rsid w:val="008B4E45"/>
    <w:rsid w:val="008B7163"/>
    <w:rsid w:val="008B7AA3"/>
    <w:rsid w:val="008C4589"/>
    <w:rsid w:val="008C4A03"/>
    <w:rsid w:val="008D7373"/>
    <w:rsid w:val="008E3206"/>
    <w:rsid w:val="008E3674"/>
    <w:rsid w:val="008F0AA0"/>
    <w:rsid w:val="008F1C09"/>
    <w:rsid w:val="008F1D46"/>
    <w:rsid w:val="00902801"/>
    <w:rsid w:val="00915883"/>
    <w:rsid w:val="00955A12"/>
    <w:rsid w:val="009664EB"/>
    <w:rsid w:val="0096728F"/>
    <w:rsid w:val="00981D25"/>
    <w:rsid w:val="00982A47"/>
    <w:rsid w:val="00991323"/>
    <w:rsid w:val="00994414"/>
    <w:rsid w:val="009A2F32"/>
    <w:rsid w:val="009B2EC9"/>
    <w:rsid w:val="009B6E8D"/>
    <w:rsid w:val="009B7DB1"/>
    <w:rsid w:val="009C2153"/>
    <w:rsid w:val="009D2F27"/>
    <w:rsid w:val="009D7B8E"/>
    <w:rsid w:val="009E6ECE"/>
    <w:rsid w:val="00A170B7"/>
    <w:rsid w:val="00A22E95"/>
    <w:rsid w:val="00A31E0B"/>
    <w:rsid w:val="00A37C4B"/>
    <w:rsid w:val="00A41210"/>
    <w:rsid w:val="00A45A85"/>
    <w:rsid w:val="00A45B7E"/>
    <w:rsid w:val="00A5018A"/>
    <w:rsid w:val="00A541D4"/>
    <w:rsid w:val="00A56AFA"/>
    <w:rsid w:val="00A63F54"/>
    <w:rsid w:val="00A65908"/>
    <w:rsid w:val="00A74923"/>
    <w:rsid w:val="00A82CEC"/>
    <w:rsid w:val="00A91E78"/>
    <w:rsid w:val="00A92843"/>
    <w:rsid w:val="00A93BB7"/>
    <w:rsid w:val="00A97914"/>
    <w:rsid w:val="00AA2D28"/>
    <w:rsid w:val="00AA6514"/>
    <w:rsid w:val="00AB76D1"/>
    <w:rsid w:val="00AD0E1F"/>
    <w:rsid w:val="00AD2E32"/>
    <w:rsid w:val="00AE1F2D"/>
    <w:rsid w:val="00AE7434"/>
    <w:rsid w:val="00B03CF6"/>
    <w:rsid w:val="00B17D89"/>
    <w:rsid w:val="00B24351"/>
    <w:rsid w:val="00B243EB"/>
    <w:rsid w:val="00B30E19"/>
    <w:rsid w:val="00B31357"/>
    <w:rsid w:val="00B37677"/>
    <w:rsid w:val="00B40F17"/>
    <w:rsid w:val="00B4558A"/>
    <w:rsid w:val="00B461FD"/>
    <w:rsid w:val="00B55E84"/>
    <w:rsid w:val="00B60C0A"/>
    <w:rsid w:val="00B81197"/>
    <w:rsid w:val="00B83AC7"/>
    <w:rsid w:val="00B84FDA"/>
    <w:rsid w:val="00B8701E"/>
    <w:rsid w:val="00B9145A"/>
    <w:rsid w:val="00B94E5A"/>
    <w:rsid w:val="00BA1967"/>
    <w:rsid w:val="00BA4928"/>
    <w:rsid w:val="00BA7CC5"/>
    <w:rsid w:val="00BB460E"/>
    <w:rsid w:val="00BB7CE8"/>
    <w:rsid w:val="00BC0F40"/>
    <w:rsid w:val="00BC263C"/>
    <w:rsid w:val="00BC3641"/>
    <w:rsid w:val="00BC40D2"/>
    <w:rsid w:val="00BC7E5F"/>
    <w:rsid w:val="00BD23DC"/>
    <w:rsid w:val="00BE52EE"/>
    <w:rsid w:val="00C1365B"/>
    <w:rsid w:val="00C357A7"/>
    <w:rsid w:val="00C450F1"/>
    <w:rsid w:val="00C52AF0"/>
    <w:rsid w:val="00C57F36"/>
    <w:rsid w:val="00C66E98"/>
    <w:rsid w:val="00C80CEA"/>
    <w:rsid w:val="00C87A8D"/>
    <w:rsid w:val="00C90D7C"/>
    <w:rsid w:val="00C93FE0"/>
    <w:rsid w:val="00C94EBB"/>
    <w:rsid w:val="00CA10B8"/>
    <w:rsid w:val="00CB1C92"/>
    <w:rsid w:val="00CB41DF"/>
    <w:rsid w:val="00CC2528"/>
    <w:rsid w:val="00CC4507"/>
    <w:rsid w:val="00CC614B"/>
    <w:rsid w:val="00CD28F2"/>
    <w:rsid w:val="00CE6934"/>
    <w:rsid w:val="00CE7B1C"/>
    <w:rsid w:val="00D21E32"/>
    <w:rsid w:val="00D24483"/>
    <w:rsid w:val="00D24580"/>
    <w:rsid w:val="00D26C01"/>
    <w:rsid w:val="00D37777"/>
    <w:rsid w:val="00D42B66"/>
    <w:rsid w:val="00D43B2A"/>
    <w:rsid w:val="00D463E4"/>
    <w:rsid w:val="00D503A2"/>
    <w:rsid w:val="00D549F0"/>
    <w:rsid w:val="00D57DD0"/>
    <w:rsid w:val="00D63D13"/>
    <w:rsid w:val="00D8193F"/>
    <w:rsid w:val="00D85216"/>
    <w:rsid w:val="00D92065"/>
    <w:rsid w:val="00D92A4C"/>
    <w:rsid w:val="00D96FF1"/>
    <w:rsid w:val="00DA5B8F"/>
    <w:rsid w:val="00DA7D3D"/>
    <w:rsid w:val="00DC1877"/>
    <w:rsid w:val="00DC3A87"/>
    <w:rsid w:val="00DD42BB"/>
    <w:rsid w:val="00DD4CF1"/>
    <w:rsid w:val="00DD5B64"/>
    <w:rsid w:val="00DD6DA0"/>
    <w:rsid w:val="00DE4F03"/>
    <w:rsid w:val="00DF1865"/>
    <w:rsid w:val="00E03675"/>
    <w:rsid w:val="00E20213"/>
    <w:rsid w:val="00E348EC"/>
    <w:rsid w:val="00E404B0"/>
    <w:rsid w:val="00E447A9"/>
    <w:rsid w:val="00E467D5"/>
    <w:rsid w:val="00E57F11"/>
    <w:rsid w:val="00E63006"/>
    <w:rsid w:val="00E6597E"/>
    <w:rsid w:val="00E66B31"/>
    <w:rsid w:val="00E71513"/>
    <w:rsid w:val="00E7247D"/>
    <w:rsid w:val="00E72FFF"/>
    <w:rsid w:val="00E74C05"/>
    <w:rsid w:val="00E77133"/>
    <w:rsid w:val="00E8070C"/>
    <w:rsid w:val="00E82BCF"/>
    <w:rsid w:val="00E83BB2"/>
    <w:rsid w:val="00E90493"/>
    <w:rsid w:val="00E95072"/>
    <w:rsid w:val="00EA34CC"/>
    <w:rsid w:val="00EB37B5"/>
    <w:rsid w:val="00EB6FB8"/>
    <w:rsid w:val="00EB7566"/>
    <w:rsid w:val="00EC3AF6"/>
    <w:rsid w:val="00ED6B84"/>
    <w:rsid w:val="00EE3077"/>
    <w:rsid w:val="00EE41C3"/>
    <w:rsid w:val="00EF4F4C"/>
    <w:rsid w:val="00F02640"/>
    <w:rsid w:val="00F1478F"/>
    <w:rsid w:val="00F161DD"/>
    <w:rsid w:val="00F246BC"/>
    <w:rsid w:val="00F26126"/>
    <w:rsid w:val="00F361F0"/>
    <w:rsid w:val="00F373A0"/>
    <w:rsid w:val="00F37E0B"/>
    <w:rsid w:val="00F402C9"/>
    <w:rsid w:val="00F405DF"/>
    <w:rsid w:val="00F51794"/>
    <w:rsid w:val="00F561E2"/>
    <w:rsid w:val="00F56FCF"/>
    <w:rsid w:val="00F64AEA"/>
    <w:rsid w:val="00F74B6E"/>
    <w:rsid w:val="00F80390"/>
    <w:rsid w:val="00F830DC"/>
    <w:rsid w:val="00F844AC"/>
    <w:rsid w:val="00F9176B"/>
    <w:rsid w:val="00FA7890"/>
    <w:rsid w:val="00FA795F"/>
    <w:rsid w:val="00FD0F8D"/>
    <w:rsid w:val="00FD2056"/>
    <w:rsid w:val="00FD4681"/>
    <w:rsid w:val="00FF0E21"/>
    <w:rsid w:val="0E135397"/>
    <w:rsid w:val="0E712EBC"/>
    <w:rsid w:val="1737202E"/>
    <w:rsid w:val="1F424C1B"/>
    <w:rsid w:val="27A1587D"/>
    <w:rsid w:val="32253C0F"/>
    <w:rsid w:val="3BA82AF9"/>
    <w:rsid w:val="42B530AA"/>
    <w:rsid w:val="523D0589"/>
    <w:rsid w:val="6C3A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日期 Char"/>
    <w:basedOn w:val="8"/>
    <w:link w:val="2"/>
    <w:semiHidden/>
    <w:qFormat/>
    <w:uiPriority w:val="99"/>
    <w:rPr>
      <w:kern w:val="2"/>
      <w:sz w:val="21"/>
      <w:szCs w:val="22"/>
    </w:rPr>
  </w:style>
  <w:style w:type="paragraph" w:customStyle="1" w:styleId="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6">
    <w:name w:val="xl77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7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8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19">
    <w:name w:val="xl80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0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1">
    <w:name w:val="xl82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8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3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 w:eastAsia="宋体" w:cs="宋体"/>
      <w:color w:val="000000"/>
      <w:kern w:val="0"/>
      <w:sz w:val="20"/>
      <w:szCs w:val="20"/>
    </w:rPr>
  </w:style>
  <w:style w:type="paragraph" w:customStyle="1" w:styleId="24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5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7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8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0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 w:eastAsia="宋体" w:cs="宋体"/>
      <w:color w:val="000000"/>
      <w:kern w:val="0"/>
      <w:sz w:val="18"/>
      <w:szCs w:val="18"/>
    </w:rPr>
  </w:style>
  <w:style w:type="paragraph" w:customStyle="1" w:styleId="31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 w:eastAsia="宋体" w:cs="宋体"/>
      <w:color w:val="000000"/>
      <w:kern w:val="0"/>
      <w:sz w:val="18"/>
      <w:szCs w:val="18"/>
    </w:rPr>
  </w:style>
  <w:style w:type="paragraph" w:customStyle="1" w:styleId="32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3">
    <w:name w:val="xl94"/>
    <w:basedOn w:val="1"/>
    <w:qFormat/>
    <w:uiPriority w:val="0"/>
    <w:pPr>
      <w:widowControl/>
      <w:pBdr>
        <w:top w:val="single" w:color="auto" w:sz="4" w:space="0"/>
        <w:left w:val="single" w:color="000000" w:sz="4" w:space="0"/>
        <w:bottom w:val="single" w:color="000000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Arial Narrow" w:hAnsi="Arial Narrow" w:eastAsia="宋体" w:cs="宋体"/>
      <w:color w:val="000000"/>
      <w:kern w:val="0"/>
      <w:sz w:val="18"/>
      <w:szCs w:val="18"/>
    </w:rPr>
  </w:style>
  <w:style w:type="paragraph" w:customStyle="1" w:styleId="34">
    <w:name w:val="xl9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18"/>
      <w:szCs w:val="18"/>
    </w:rPr>
  </w:style>
  <w:style w:type="paragraph" w:customStyle="1" w:styleId="35">
    <w:name w:val="xl96"/>
    <w:basedOn w:val="1"/>
    <w:qFormat/>
    <w:uiPriority w:val="0"/>
    <w:pPr>
      <w:widowControl/>
      <w:pBdr>
        <w:top w:val="single" w:color="auto" w:sz="4" w:space="0"/>
        <w:left w:val="single" w:color="000000" w:sz="4" w:space="0"/>
        <w:bottom w:val="single" w:color="000000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36">
    <w:name w:val="xl97"/>
    <w:basedOn w:val="1"/>
    <w:qFormat/>
    <w:uiPriority w:val="0"/>
    <w:pPr>
      <w:widowControl/>
      <w:pBdr>
        <w:top w:val="single" w:color="auto" w:sz="4" w:space="0"/>
        <w:left w:val="single" w:color="000000" w:sz="4" w:space="0"/>
        <w:bottom w:val="single" w:color="000000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 w:eastAsia="宋体" w:cs="宋体"/>
      <w:color w:val="000000"/>
      <w:kern w:val="0"/>
      <w:sz w:val="18"/>
      <w:szCs w:val="18"/>
    </w:rPr>
  </w:style>
  <w:style w:type="paragraph" w:customStyle="1" w:styleId="37">
    <w:name w:val="xl98"/>
    <w:basedOn w:val="1"/>
    <w:qFormat/>
    <w:uiPriority w:val="0"/>
    <w:pPr>
      <w:widowControl/>
      <w:pBdr>
        <w:top w:val="single" w:color="auto" w:sz="4" w:space="0"/>
        <w:left w:val="single" w:color="000000" w:sz="4" w:space="0"/>
        <w:bottom w:val="single" w:color="000000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Narrow" w:hAnsi="Arial Narrow" w:eastAsia="宋体" w:cs="宋体"/>
      <w:color w:val="000000"/>
      <w:kern w:val="0"/>
      <w:sz w:val="18"/>
      <w:szCs w:val="18"/>
    </w:rPr>
  </w:style>
  <w:style w:type="paragraph" w:customStyle="1" w:styleId="38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9">
    <w:name w:val="xl10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0">
    <w:name w:val="xl10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1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2">
    <w:name w:val="xl10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3">
    <w:name w:val="xl10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4">
    <w:name w:val="xl10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5">
    <w:name w:val="xl106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40"/>
      <w:szCs w:val="40"/>
    </w:rPr>
  </w:style>
  <w:style w:type="paragraph" w:customStyle="1" w:styleId="46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7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8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9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0">
    <w:name w:val="xl11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1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2">
    <w:name w:val="xl11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3">
    <w:name w:val="xl114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4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5">
    <w:name w:val="xl1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56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57">
    <w:name w:val="xl11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58">
    <w:name w:val="xl11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styleId="5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平衡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94A412-A9EE-4B7D-8E29-CAF60B9957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369</Words>
  <Characters>2104</Characters>
  <Lines>17</Lines>
  <Paragraphs>4</Paragraphs>
  <TotalTime>13</TotalTime>
  <ScaleCrop>false</ScaleCrop>
  <LinksUpToDate>false</LinksUpToDate>
  <CharactersWithSpaces>2469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2020-05-03T01:33:00Z</dcterms:created>
  <dc:creator>Sunny Edward</dc:creator>
  <cp:lastModifiedBy>老猫</cp:lastModifiedBy>
  <dcterms:modified xsi:type="dcterms:W3CDTF">2021-06-15T08:11:58Z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7E7E4E6087834B2AB72E361713D0F4CD</vt:lpwstr>
  </property>
</Properties>
</file>